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3063C4F0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561636">
        <w:rPr>
          <w:b/>
          <w:sz w:val="18"/>
          <w:szCs w:val="18"/>
        </w:rPr>
        <w:t>3</w:t>
      </w:r>
      <w:r w:rsidR="007A4594">
        <w:rPr>
          <w:b/>
          <w:sz w:val="18"/>
          <w:szCs w:val="18"/>
        </w:rPr>
        <w:t>1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8FAA88A" w:rsidR="00E251B6" w:rsidRPr="005F1A9E" w:rsidRDefault="006C5664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KÜLTÜR HAZİNEMİZ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C358E7" w14:textId="77777777" w:rsidR="007A4594" w:rsidRDefault="007A4594" w:rsidP="007A4594">
            <w:pPr>
              <w:rPr>
                <w:b/>
                <w:color w:val="FF0000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*BAYRAK TÖRENİ</w:t>
            </w:r>
          </w:p>
          <w:p w14:paraId="6A365169" w14:textId="77777777" w:rsidR="007A4594" w:rsidRPr="00AB14EF" w:rsidRDefault="007A4594" w:rsidP="007A4594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14:paraId="77FF7C6E" w14:textId="40DE0B87" w:rsidR="006D556D" w:rsidRPr="005F1A9E" w:rsidRDefault="007A4594" w:rsidP="007A4594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*BİR BAYRAM SÜRPRİZİ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46607BC7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7E796937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 sırasında dinleyiciler ile göz teması kurar.</w:t>
            </w:r>
          </w:p>
          <w:p w14:paraId="12C660B7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5F78F829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3ED53920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Verilen görsellerden hareketle karakterleri veya nesneleri benzer özelliklerine göre sınıflandırarak anlatır.</w:t>
            </w:r>
          </w:p>
          <w:p w14:paraId="14FD609C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57700E4C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00E15A59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6053A88D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0476071D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3EFB92F7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5441E6BF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7F3DFF21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08719BB7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Okuduğu metindeki verilerden yararlanarak içeriğe uygun çıkarımlar yapar.</w:t>
            </w:r>
          </w:p>
          <w:p w14:paraId="096F5F60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10AA9994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7BD282FA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Okuduğu metindeki iletilerin benzerlik ve/veya farklılıklarını belirler.</w:t>
            </w:r>
          </w:p>
          <w:p w14:paraId="55F7A435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18637AF8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3B713D48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0248CE0C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3E156280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55708E8F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5A19EE6C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65BB95AF" w14:textId="7644BF01" w:rsidR="002735FF" w:rsidRPr="00392E06" w:rsidRDefault="002735FF" w:rsidP="007A4594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663CB559" w14:textId="2A418208" w:rsidR="00C87813" w:rsidRPr="00C919DB" w:rsidRDefault="00C87813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7A4594">
              <w:rPr>
                <w:b/>
                <w:sz w:val="18"/>
                <w:szCs w:val="18"/>
              </w:rPr>
              <w:t>15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3AB78C53" w:rsidR="00C87813" w:rsidRPr="00392E06" w:rsidRDefault="00C87813" w:rsidP="00C87813">
            <w:pPr>
              <w:rPr>
                <w:b/>
                <w:color w:val="FF0000"/>
                <w:sz w:val="14"/>
                <w:szCs w:val="14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561636">
              <w:rPr>
                <w:b/>
                <w:sz w:val="18"/>
                <w:szCs w:val="18"/>
              </w:rPr>
              <w:t>1</w:t>
            </w:r>
            <w:r w:rsidR="007A4594">
              <w:rPr>
                <w:b/>
                <w:sz w:val="18"/>
                <w:szCs w:val="18"/>
              </w:rPr>
              <w:t>6-117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="00D015AC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7A4594" w:rsidRPr="00AB14EF">
              <w:rPr>
                <w:b/>
                <w:color w:val="FF0000"/>
                <w:sz w:val="16"/>
                <w:szCs w:val="16"/>
              </w:rPr>
              <w:t>BAYRAK TÖRENİ</w:t>
            </w:r>
            <w:r w:rsidR="007A4594" w:rsidRPr="00C919DB">
              <w:rPr>
                <w:b/>
                <w:sz w:val="18"/>
                <w:szCs w:val="18"/>
              </w:rPr>
              <w:t xml:space="preserve"> </w:t>
            </w:r>
            <w:r w:rsidR="00561636" w:rsidRPr="00C919DB">
              <w:rPr>
                <w:b/>
                <w:sz w:val="18"/>
                <w:szCs w:val="18"/>
              </w:rPr>
              <w:t xml:space="preserve"> </w:t>
            </w:r>
            <w:r w:rsidRPr="00C919DB">
              <w:rPr>
                <w:b/>
                <w:sz w:val="18"/>
                <w:szCs w:val="18"/>
              </w:rPr>
              <w:t xml:space="preserve">metni </w:t>
            </w:r>
            <w:r w:rsidR="007A4594">
              <w:rPr>
                <w:b/>
                <w:sz w:val="18"/>
                <w:szCs w:val="18"/>
              </w:rPr>
              <w:t>okunur</w:t>
            </w:r>
            <w:r w:rsidR="00463CAA" w:rsidRPr="00C919DB">
              <w:rPr>
                <w:b/>
                <w:sz w:val="18"/>
                <w:szCs w:val="18"/>
              </w:rPr>
              <w:t>. Anlama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5EDB7252" w14:textId="4853FF42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561636">
              <w:rPr>
                <w:b/>
                <w:sz w:val="18"/>
                <w:szCs w:val="18"/>
              </w:rPr>
              <w:t>1</w:t>
            </w:r>
            <w:r w:rsidR="007A4594">
              <w:rPr>
                <w:b/>
                <w:sz w:val="18"/>
                <w:szCs w:val="18"/>
              </w:rPr>
              <w:t>9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787423A9" w14:textId="77777777" w:rsidR="006D556D" w:rsidRDefault="00C057E0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6C5664">
              <w:rPr>
                <w:b/>
                <w:sz w:val="18"/>
                <w:szCs w:val="18"/>
              </w:rPr>
              <w:t>1</w:t>
            </w:r>
            <w:r w:rsidR="007A4594">
              <w:rPr>
                <w:b/>
                <w:sz w:val="18"/>
                <w:szCs w:val="18"/>
              </w:rPr>
              <w:t>20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561636">
              <w:rPr>
                <w:b/>
                <w:sz w:val="18"/>
                <w:szCs w:val="18"/>
              </w:rPr>
              <w:t>Yazma ve tamamlama etkinliği yapılır.</w:t>
            </w:r>
          </w:p>
          <w:p w14:paraId="47FAFAC5" w14:textId="7F1AEDD7" w:rsidR="007A4594" w:rsidRDefault="007A4594" w:rsidP="00B935C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121-122) İstiklal Marşı etkinliği yapılır.</w:t>
            </w:r>
          </w:p>
          <w:p w14:paraId="1A890701" w14:textId="1A58F735" w:rsidR="007A4594" w:rsidRPr="00C919DB" w:rsidRDefault="007A4594" w:rsidP="007A4594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23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15DE678A" w14:textId="12FC06A9" w:rsidR="007A4594" w:rsidRPr="00392E06" w:rsidRDefault="007A4594" w:rsidP="007A4594">
            <w:pPr>
              <w:rPr>
                <w:b/>
                <w:color w:val="FF0000"/>
                <w:sz w:val="14"/>
                <w:szCs w:val="14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24-127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Pr="00AB14EF">
              <w:rPr>
                <w:b/>
                <w:color w:val="FF0000"/>
                <w:sz w:val="16"/>
                <w:szCs w:val="16"/>
              </w:rPr>
              <w:t xml:space="preserve"> BİR BAYRAM SÜRPRİZİ</w:t>
            </w:r>
            <w:r w:rsidRPr="00C919DB">
              <w:rPr>
                <w:b/>
                <w:sz w:val="18"/>
                <w:szCs w:val="18"/>
              </w:rPr>
              <w:t xml:space="preserve"> </w:t>
            </w:r>
            <w:r w:rsidRPr="00C919DB">
              <w:rPr>
                <w:b/>
                <w:sz w:val="18"/>
                <w:szCs w:val="18"/>
              </w:rPr>
              <w:t xml:space="preserve">metni </w:t>
            </w:r>
            <w:r>
              <w:rPr>
                <w:b/>
                <w:sz w:val="18"/>
                <w:szCs w:val="18"/>
              </w:rPr>
              <w:t>okunur</w:t>
            </w:r>
            <w:r w:rsidRPr="00C919DB">
              <w:rPr>
                <w:b/>
                <w:sz w:val="18"/>
                <w:szCs w:val="18"/>
              </w:rPr>
              <w:t>. Anlama etkinlikleri yapılır.</w:t>
            </w:r>
          </w:p>
          <w:p w14:paraId="1036D920" w14:textId="3AF03BCE" w:rsidR="007A4594" w:rsidRPr="00C919DB" w:rsidRDefault="007A4594" w:rsidP="007A4594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28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43303BEC" w14:textId="77777777" w:rsidR="007A4594" w:rsidRDefault="007A4594" w:rsidP="007A4594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9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>
              <w:rPr>
                <w:b/>
                <w:sz w:val="18"/>
                <w:szCs w:val="18"/>
              </w:rPr>
              <w:t xml:space="preserve">Metne ait sorular cevaplanır. </w:t>
            </w:r>
            <w:r>
              <w:rPr>
                <w:b/>
                <w:sz w:val="18"/>
                <w:szCs w:val="18"/>
              </w:rPr>
              <w:t>Yazma ve tamamlama etkinliği yapılır.</w:t>
            </w:r>
          </w:p>
          <w:p w14:paraId="0BD2386D" w14:textId="77777777" w:rsidR="007A4594" w:rsidRDefault="007A4594" w:rsidP="007A45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(Sayfa 130-131)  </w:t>
            </w:r>
            <w:r>
              <w:rPr>
                <w:b/>
                <w:sz w:val="18"/>
                <w:szCs w:val="18"/>
              </w:rPr>
              <w:t>Yazma ve tamamlama etkinliği yapılır.</w:t>
            </w:r>
          </w:p>
          <w:p w14:paraId="472509FD" w14:textId="0C4BA71C" w:rsidR="007A4594" w:rsidRPr="00874EE6" w:rsidRDefault="007A4594" w:rsidP="007A45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132) Kendimizi değerlendirelim etkinliği yapılır.</w:t>
            </w: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00F1A" w14:textId="77777777" w:rsidR="00FE72C3" w:rsidRDefault="00FE72C3" w:rsidP="00161E3C">
      <w:r>
        <w:separator/>
      </w:r>
    </w:p>
  </w:endnote>
  <w:endnote w:type="continuationSeparator" w:id="0">
    <w:p w14:paraId="2C00DEBE" w14:textId="77777777" w:rsidR="00FE72C3" w:rsidRDefault="00FE72C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7CA0A" w14:textId="77777777" w:rsidR="00FE72C3" w:rsidRDefault="00FE72C3" w:rsidP="00161E3C">
      <w:r>
        <w:separator/>
      </w:r>
    </w:p>
  </w:footnote>
  <w:footnote w:type="continuationSeparator" w:id="0">
    <w:p w14:paraId="226A240A" w14:textId="77777777" w:rsidR="00FE72C3" w:rsidRDefault="00FE72C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4184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2E06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61636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132D1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B97"/>
    <w:rsid w:val="00690284"/>
    <w:rsid w:val="006A3EE8"/>
    <w:rsid w:val="006C5664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4594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1C4B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26C3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D727C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2982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1699"/>
    <w:rsid w:val="00FD1B48"/>
    <w:rsid w:val="00FD72B1"/>
    <w:rsid w:val="00FE2ABB"/>
    <w:rsid w:val="00FE566E"/>
    <w:rsid w:val="00FE72C3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2026-03-06T17:33:00Z</dcterms:modified>
</cp:coreProperties>
</file>